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2D07" w14:textId="77777777" w:rsidR="00960DDA" w:rsidRDefault="00960DDA" w:rsidP="006B50AC">
      <w:pPr>
        <w:jc w:val="center"/>
      </w:pPr>
      <w:r w:rsidRPr="00504650">
        <w:rPr>
          <w:highlight w:val="yellow"/>
        </w:rPr>
        <w:t>Ingenico (Download INGEMV3) (Ethernet)</w:t>
      </w:r>
    </w:p>
    <w:p w14:paraId="141DFB7E" w14:textId="5B32EA60" w:rsidR="006B50AC" w:rsidRPr="006B50AC" w:rsidRDefault="006B50AC" w:rsidP="006B50AC">
      <w:pPr>
        <w:rPr>
          <w:b/>
          <w:bCs/>
          <w:sz w:val="28"/>
          <w:szCs w:val="28"/>
        </w:rPr>
      </w:pPr>
      <w:r w:rsidRPr="006B50AC">
        <w:rPr>
          <w:b/>
          <w:bCs/>
          <w:sz w:val="28"/>
          <w:szCs w:val="28"/>
        </w:rPr>
        <w:t xml:space="preserve">Option </w:t>
      </w:r>
      <w:r>
        <w:rPr>
          <w:b/>
          <w:bCs/>
          <w:sz w:val="28"/>
          <w:szCs w:val="28"/>
        </w:rPr>
        <w:t>A</w:t>
      </w:r>
      <w:r w:rsidRPr="006B50AC">
        <w:rPr>
          <w:b/>
          <w:bCs/>
          <w:sz w:val="28"/>
          <w:szCs w:val="28"/>
        </w:rPr>
        <w:t xml:space="preserve">  </w:t>
      </w:r>
    </w:p>
    <w:p w14:paraId="52FB451F" w14:textId="11DADB5B" w:rsidR="00960DDA" w:rsidRPr="006B50AC" w:rsidRDefault="00960DDA" w:rsidP="006B50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Press F Key</w:t>
      </w:r>
    </w:p>
    <w:p w14:paraId="0C979A98" w14:textId="77777777" w:rsidR="00960DDA" w:rsidRPr="006B50AC" w:rsidRDefault="00960DDA" w:rsidP="006B50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Type in password 1234562, F, then Enter (F is to change 2 to the letter A)</w:t>
      </w:r>
    </w:p>
    <w:p w14:paraId="721FCBFA" w14:textId="07DC3CC1" w:rsidR="00960DDA" w:rsidRPr="006B50AC" w:rsidRDefault="00960DDA" w:rsidP="006B50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Select Telium Manager</w:t>
      </w:r>
      <w:r w:rsidR="006B50AC" w:rsidRPr="006B50AC">
        <w:rPr>
          <w:b/>
          <w:bCs/>
          <w:sz w:val="24"/>
          <w:szCs w:val="24"/>
        </w:rPr>
        <w:t xml:space="preserve"> (m</w:t>
      </w:r>
      <w:r w:rsidRPr="006B50AC">
        <w:rPr>
          <w:b/>
          <w:bCs/>
          <w:sz w:val="24"/>
          <w:szCs w:val="24"/>
        </w:rPr>
        <w:t>ight ask for default password</w:t>
      </w:r>
      <w:r w:rsidR="006B50AC" w:rsidRPr="006B50AC">
        <w:rPr>
          <w:b/>
          <w:bCs/>
          <w:sz w:val="24"/>
          <w:szCs w:val="24"/>
        </w:rPr>
        <w:t>)</w:t>
      </w:r>
    </w:p>
    <w:p w14:paraId="48E1387F" w14:textId="77777777" w:rsidR="00960DDA" w:rsidRPr="006B50AC" w:rsidRDefault="00960DDA" w:rsidP="006B50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Select Initialization</w:t>
      </w:r>
    </w:p>
    <w:p w14:paraId="03413196" w14:textId="77777777" w:rsidR="00960DDA" w:rsidRPr="006B50AC" w:rsidRDefault="00960DDA" w:rsidP="006B50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Select Hardware</w:t>
      </w:r>
    </w:p>
    <w:p w14:paraId="77180BF9" w14:textId="77777777" w:rsidR="00960DDA" w:rsidRPr="006B50AC" w:rsidRDefault="00960DDA" w:rsidP="006B50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Select Ethernet Setup</w:t>
      </w:r>
    </w:p>
    <w:p w14:paraId="70905069" w14:textId="77777777" w:rsidR="00960DDA" w:rsidRPr="006B50AC" w:rsidRDefault="00960DDA" w:rsidP="006B50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Select Boot Proto</w:t>
      </w:r>
    </w:p>
    <w:p w14:paraId="4A6564F0" w14:textId="77777777" w:rsidR="006B50AC" w:rsidRDefault="00960DDA" w:rsidP="006B50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Select either DHCP (Dynamic IP) or Static Address</w:t>
      </w:r>
      <w:r w:rsidR="006B50AC" w:rsidRPr="006B50AC">
        <w:rPr>
          <w:b/>
          <w:bCs/>
          <w:sz w:val="24"/>
          <w:szCs w:val="24"/>
        </w:rPr>
        <w:t xml:space="preserve"> </w:t>
      </w:r>
    </w:p>
    <w:p w14:paraId="503C78D8" w14:textId="1307138E" w:rsidR="00960DDA" w:rsidRPr="006B50AC" w:rsidRDefault="006B50AC" w:rsidP="006B50A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*** </w:t>
      </w:r>
      <w:r w:rsidR="00960DDA" w:rsidRPr="006B50AC">
        <w:rPr>
          <w:b/>
          <w:bCs/>
          <w:sz w:val="24"/>
          <w:szCs w:val="24"/>
        </w:rPr>
        <w:t>If Static address, you will need to enter IP address, Subnet Mask, Gateway and DNS</w:t>
      </w:r>
      <w:proofErr w:type="gramStart"/>
      <w:r w:rsidR="00960DDA" w:rsidRPr="006B50AC">
        <w:rPr>
          <w:b/>
          <w:bCs/>
          <w:sz w:val="24"/>
          <w:szCs w:val="24"/>
        </w:rPr>
        <w:t>1</w:t>
      </w:r>
      <w:r w:rsidRPr="006B50A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*</w:t>
      </w:r>
      <w:proofErr w:type="gramEnd"/>
      <w:r>
        <w:rPr>
          <w:b/>
          <w:bCs/>
          <w:sz w:val="24"/>
          <w:szCs w:val="24"/>
        </w:rPr>
        <w:t>**</w:t>
      </w:r>
    </w:p>
    <w:p w14:paraId="3AF4D04F" w14:textId="77777777" w:rsidR="00960DDA" w:rsidRPr="006B50AC" w:rsidRDefault="00960DDA" w:rsidP="006B50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Scroll to Quit</w:t>
      </w:r>
    </w:p>
    <w:p w14:paraId="5CE8385F" w14:textId="77777777" w:rsidR="00960DDA" w:rsidRPr="006B50AC" w:rsidRDefault="00960DDA" w:rsidP="006B50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Terminal should prompt to Save, select yes</w:t>
      </w:r>
    </w:p>
    <w:p w14:paraId="53C76DE6" w14:textId="2BEF1E94" w:rsidR="00960DDA" w:rsidRPr="006B50AC" w:rsidRDefault="00960DDA" w:rsidP="006B50A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Terminal should restart</w:t>
      </w:r>
    </w:p>
    <w:p w14:paraId="0F74E0A5" w14:textId="77777777" w:rsidR="006B50AC" w:rsidRDefault="006B50AC" w:rsidP="00960DDA"/>
    <w:p w14:paraId="579798FC" w14:textId="3F251650" w:rsidR="006B50AC" w:rsidRPr="006B50AC" w:rsidRDefault="006B50AC" w:rsidP="006B50AC">
      <w:pPr>
        <w:rPr>
          <w:b/>
          <w:bCs/>
          <w:sz w:val="28"/>
          <w:szCs w:val="28"/>
        </w:rPr>
      </w:pPr>
      <w:r w:rsidRPr="006B50AC">
        <w:rPr>
          <w:b/>
          <w:bCs/>
          <w:sz w:val="28"/>
          <w:szCs w:val="28"/>
        </w:rPr>
        <w:t xml:space="preserve">Option </w:t>
      </w:r>
      <w:r w:rsidR="00E27EEA">
        <w:rPr>
          <w:b/>
          <w:bCs/>
          <w:sz w:val="28"/>
          <w:szCs w:val="28"/>
        </w:rPr>
        <w:t>B</w:t>
      </w:r>
      <w:r w:rsidRPr="006B50AC">
        <w:rPr>
          <w:b/>
          <w:bCs/>
          <w:sz w:val="28"/>
          <w:szCs w:val="28"/>
        </w:rPr>
        <w:t xml:space="preserve">  </w:t>
      </w:r>
    </w:p>
    <w:p w14:paraId="5B622831" w14:textId="77777777" w:rsidR="00960DDA" w:rsidRPr="006B50AC" w:rsidRDefault="00960DDA" w:rsidP="006B50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Press F Key</w:t>
      </w:r>
    </w:p>
    <w:p w14:paraId="5FACD224" w14:textId="77777777" w:rsidR="00960DDA" w:rsidRPr="006B50AC" w:rsidRDefault="00960DDA" w:rsidP="006B50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Type in password 1234562, F, then Enter (F is to change 2 to the letter A)</w:t>
      </w:r>
    </w:p>
    <w:p w14:paraId="04068FF7" w14:textId="77777777" w:rsidR="00960DDA" w:rsidRPr="006B50AC" w:rsidRDefault="00960DDA" w:rsidP="006B50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Select Telium Manager</w:t>
      </w:r>
    </w:p>
    <w:p w14:paraId="0ACDA4E4" w14:textId="77777777" w:rsidR="00960DDA" w:rsidRPr="006B50AC" w:rsidRDefault="00960DDA" w:rsidP="006B50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Select Initialization</w:t>
      </w:r>
    </w:p>
    <w:p w14:paraId="0E3B6E1C" w14:textId="77777777" w:rsidR="00960DDA" w:rsidRPr="006B50AC" w:rsidRDefault="00960DDA" w:rsidP="006B50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Select Parameters</w:t>
      </w:r>
    </w:p>
    <w:p w14:paraId="18FBF341" w14:textId="77777777" w:rsidR="00960DDA" w:rsidRPr="006B50AC" w:rsidRDefault="00960DDA" w:rsidP="006B50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Select T.M.S (must scroll down to this option)</w:t>
      </w:r>
    </w:p>
    <w:p w14:paraId="14AFB83E" w14:textId="77777777" w:rsidR="00960DDA" w:rsidRPr="006B50AC" w:rsidRDefault="00960DDA" w:rsidP="006B50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Select IP/Eth (must scroll down to this option)</w:t>
      </w:r>
    </w:p>
    <w:p w14:paraId="343BDBC5" w14:textId="77777777" w:rsidR="00960DDA" w:rsidRPr="006B50AC" w:rsidRDefault="00960DDA" w:rsidP="006B50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Screen displays SSL-PKIV1 or SSL-PKIV3, select yes</w:t>
      </w:r>
    </w:p>
    <w:p w14:paraId="776AE5B6" w14:textId="77777777" w:rsidR="00960DDA" w:rsidRPr="006B50AC" w:rsidRDefault="00960DDA" w:rsidP="006B50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>Screen displays Profile SSL-PKIV1, select TADU_SSL</w:t>
      </w:r>
    </w:p>
    <w:p w14:paraId="5AFB6C74" w14:textId="77777777" w:rsidR="00960DDA" w:rsidRPr="006B50AC" w:rsidRDefault="00960DDA" w:rsidP="006B50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 xml:space="preserve">Select </w:t>
      </w:r>
      <w:r w:rsidRPr="006B50AC">
        <w:rPr>
          <w:b/>
          <w:bCs/>
          <w:sz w:val="24"/>
          <w:szCs w:val="24"/>
          <w:highlight w:val="yellow"/>
        </w:rPr>
        <w:t>IP address</w:t>
      </w:r>
      <w:r w:rsidRPr="006B50AC">
        <w:rPr>
          <w:b/>
          <w:bCs/>
          <w:sz w:val="24"/>
          <w:szCs w:val="24"/>
        </w:rPr>
        <w:t xml:space="preserve"> instead of </w:t>
      </w:r>
      <w:r w:rsidRPr="006B50AC">
        <w:rPr>
          <w:b/>
          <w:bCs/>
          <w:sz w:val="24"/>
          <w:szCs w:val="24"/>
          <w:highlight w:val="yellow"/>
        </w:rPr>
        <w:t>Domain name</w:t>
      </w:r>
    </w:p>
    <w:p w14:paraId="7A7C895C" w14:textId="77777777" w:rsidR="00960DDA" w:rsidRPr="006B50AC" w:rsidRDefault="00960DDA" w:rsidP="006B50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 xml:space="preserve">Screen displays IP Address, Select </w:t>
      </w:r>
      <w:r w:rsidRPr="006B50AC">
        <w:rPr>
          <w:b/>
          <w:bCs/>
          <w:sz w:val="24"/>
          <w:szCs w:val="24"/>
          <w:highlight w:val="yellow"/>
        </w:rPr>
        <w:t>IP address 209.154.100.063</w:t>
      </w:r>
      <w:r w:rsidRPr="006B50AC">
        <w:rPr>
          <w:b/>
          <w:bCs/>
          <w:sz w:val="24"/>
          <w:szCs w:val="24"/>
        </w:rPr>
        <w:t xml:space="preserve"> (Use # for period in between numbers)</w:t>
      </w:r>
    </w:p>
    <w:p w14:paraId="16AE8BDB" w14:textId="380C94FC" w:rsidR="00960DDA" w:rsidRPr="006B50AC" w:rsidRDefault="00960DDA" w:rsidP="006B50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 xml:space="preserve">Select </w:t>
      </w:r>
      <w:r w:rsidRPr="006B50AC">
        <w:rPr>
          <w:b/>
          <w:bCs/>
          <w:sz w:val="24"/>
          <w:szCs w:val="24"/>
          <w:highlight w:val="yellow"/>
        </w:rPr>
        <w:t>Doman Name</w:t>
      </w:r>
      <w:r w:rsidRPr="006B50AC">
        <w:rPr>
          <w:b/>
          <w:bCs/>
          <w:sz w:val="24"/>
          <w:szCs w:val="24"/>
        </w:rPr>
        <w:t>: download.tsysacquiring.net</w:t>
      </w:r>
    </w:p>
    <w:p w14:paraId="413806BB" w14:textId="77777777" w:rsidR="00960DDA" w:rsidRPr="006B50AC" w:rsidRDefault="00960DDA" w:rsidP="006B50A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B50AC">
        <w:rPr>
          <w:b/>
          <w:bCs/>
          <w:sz w:val="24"/>
          <w:szCs w:val="24"/>
        </w:rPr>
        <w:t xml:space="preserve">NOTE: Do not use F key to change numbers to letters, </w:t>
      </w:r>
      <w:proofErr w:type="gramStart"/>
      <w:r w:rsidRPr="006B50AC">
        <w:rPr>
          <w:b/>
          <w:bCs/>
          <w:sz w:val="24"/>
          <w:szCs w:val="24"/>
        </w:rPr>
        <w:t>If</w:t>
      </w:r>
      <w:proofErr w:type="gramEnd"/>
      <w:r w:rsidRPr="006B50AC">
        <w:rPr>
          <w:b/>
          <w:bCs/>
          <w:sz w:val="24"/>
          <w:szCs w:val="24"/>
        </w:rPr>
        <w:t xml:space="preserve"> you want letter A, just press number 2 two times then enter</w:t>
      </w:r>
    </w:p>
    <w:p w14:paraId="4E3B5200" w14:textId="77777777" w:rsidR="006B50AC" w:rsidRPr="006B50AC" w:rsidRDefault="00960DDA" w:rsidP="006B50AC">
      <w:pPr>
        <w:pStyle w:val="NoSpacing"/>
        <w:numPr>
          <w:ilvl w:val="0"/>
          <w:numId w:val="4"/>
        </w:numPr>
        <w:rPr>
          <w:b/>
          <w:bCs/>
        </w:rPr>
      </w:pPr>
      <w:r w:rsidRPr="006B50AC">
        <w:rPr>
          <w:b/>
          <w:bCs/>
        </w:rPr>
        <w:t>Screen displays PORT_PKIV1, type in 32605</w:t>
      </w:r>
    </w:p>
    <w:p w14:paraId="17684102" w14:textId="5703F783" w:rsidR="00960DDA" w:rsidRPr="006B50AC" w:rsidRDefault="00960DDA" w:rsidP="006B50AC">
      <w:pPr>
        <w:pStyle w:val="NoSpacing"/>
        <w:numPr>
          <w:ilvl w:val="0"/>
          <w:numId w:val="4"/>
        </w:numPr>
        <w:rPr>
          <w:b/>
          <w:bCs/>
        </w:rPr>
      </w:pPr>
      <w:r w:rsidRPr="006B50AC">
        <w:rPr>
          <w:b/>
          <w:bCs/>
        </w:rPr>
        <w:t>Screen displays TMS Identifier, Terminal id #’s should already there (type in terminal id with 7 replacing the V)</w:t>
      </w:r>
    </w:p>
    <w:p w14:paraId="34ED8255" w14:textId="22A7AB99" w:rsidR="00960DDA" w:rsidRPr="006B50AC" w:rsidRDefault="00960DDA" w:rsidP="006B50AC">
      <w:pPr>
        <w:pStyle w:val="NoSpacing"/>
        <w:numPr>
          <w:ilvl w:val="0"/>
          <w:numId w:val="4"/>
        </w:numPr>
        <w:rPr>
          <w:b/>
          <w:bCs/>
        </w:rPr>
      </w:pPr>
      <w:r w:rsidRPr="006B50AC">
        <w:rPr>
          <w:b/>
          <w:bCs/>
        </w:rPr>
        <w:t xml:space="preserve">Screen displays Protect download, select </w:t>
      </w:r>
      <w:proofErr w:type="spellStart"/>
      <w:r w:rsidRPr="006B50AC">
        <w:rPr>
          <w:b/>
          <w:bCs/>
        </w:rPr>
        <w:t>offScreen</w:t>
      </w:r>
      <w:proofErr w:type="spellEnd"/>
      <w:r w:rsidRPr="006B50AC">
        <w:rPr>
          <w:b/>
          <w:bCs/>
        </w:rPr>
        <w:t xml:space="preserve"> displays Remote Unprotected, press cancel twice until you get back to the TSYS screen</w:t>
      </w:r>
    </w:p>
    <w:p w14:paraId="16ADB5F9" w14:textId="77777777" w:rsidR="00960DDA" w:rsidRDefault="00960DDA" w:rsidP="00960DDA"/>
    <w:p w14:paraId="02B16F75" w14:textId="77777777" w:rsidR="00E27EEA" w:rsidRPr="006B50AC" w:rsidRDefault="00E27EEA" w:rsidP="00E27EEA">
      <w:pPr>
        <w:rPr>
          <w:b/>
          <w:bCs/>
          <w:sz w:val="28"/>
          <w:szCs w:val="28"/>
        </w:rPr>
      </w:pPr>
      <w:r w:rsidRPr="006B50AC">
        <w:rPr>
          <w:b/>
          <w:bCs/>
          <w:sz w:val="28"/>
          <w:szCs w:val="28"/>
        </w:rPr>
        <w:lastRenderedPageBreak/>
        <w:t xml:space="preserve">Option </w:t>
      </w:r>
      <w:r>
        <w:rPr>
          <w:b/>
          <w:bCs/>
          <w:sz w:val="28"/>
          <w:szCs w:val="28"/>
        </w:rPr>
        <w:t>B</w:t>
      </w:r>
      <w:r w:rsidRPr="006B50AC">
        <w:rPr>
          <w:b/>
          <w:bCs/>
          <w:sz w:val="28"/>
          <w:szCs w:val="28"/>
        </w:rPr>
        <w:t xml:space="preserve">  </w:t>
      </w:r>
    </w:p>
    <w:p w14:paraId="007B9A61" w14:textId="77777777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>Press F Key</w:t>
      </w:r>
    </w:p>
    <w:p w14:paraId="537BA5B2" w14:textId="77777777" w:rsid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 xml:space="preserve">Type in password 1234562, F, then enter </w:t>
      </w:r>
    </w:p>
    <w:p w14:paraId="20DE36CF" w14:textId="5A1ADC20" w:rsidR="00960DDA" w:rsidRPr="00E27EEA" w:rsidRDefault="00960DDA" w:rsidP="00E27EEA">
      <w:pPr>
        <w:pStyle w:val="ListParagraph"/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>(F</w:t>
      </w:r>
      <w:r w:rsidR="00E27EEA">
        <w:rPr>
          <w:b/>
          <w:bCs/>
          <w:sz w:val="24"/>
          <w:szCs w:val="24"/>
        </w:rPr>
        <w:t xml:space="preserve"> </w:t>
      </w:r>
      <w:r w:rsidRPr="00E27EEA">
        <w:rPr>
          <w:b/>
          <w:bCs/>
          <w:sz w:val="24"/>
          <w:szCs w:val="24"/>
        </w:rPr>
        <w:t>key is to change the number 2 to the letter A)</w:t>
      </w:r>
    </w:p>
    <w:p w14:paraId="07E96631" w14:textId="77777777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>Select Telium Manager</w:t>
      </w:r>
    </w:p>
    <w:p w14:paraId="20020D41" w14:textId="77777777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>Select Evolution</w:t>
      </w:r>
    </w:p>
    <w:p w14:paraId="09C32F3A" w14:textId="77777777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>Select Remote Load</w:t>
      </w:r>
    </w:p>
    <w:p w14:paraId="1FF76D2C" w14:textId="77777777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>On the “Software” screen, press Enter</w:t>
      </w:r>
    </w:p>
    <w:p w14:paraId="7223E971" w14:textId="28D6BB49" w:rsidR="00960DDA" w:rsidRPr="00E27EEA" w:rsidRDefault="00960DDA" w:rsidP="00E27EE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>Terminal will start downloading, when it connects properly, the terminal will display a percentage sign.</w:t>
      </w:r>
    </w:p>
    <w:p w14:paraId="0BF60733" w14:textId="2485D600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 xml:space="preserve">**If terminal displays NO </w:t>
      </w:r>
      <w:proofErr w:type="gramStart"/>
      <w:r w:rsidRPr="00E27EEA">
        <w:rPr>
          <w:b/>
          <w:bCs/>
          <w:sz w:val="24"/>
          <w:szCs w:val="24"/>
        </w:rPr>
        <w:t>parameters</w:t>
      </w:r>
      <w:proofErr w:type="gramEnd"/>
      <w:r w:rsidRPr="00E27EEA">
        <w:rPr>
          <w:b/>
          <w:bCs/>
          <w:sz w:val="24"/>
          <w:szCs w:val="24"/>
        </w:rPr>
        <w:t xml:space="preserve"> you can retry Step 3 again.  Terminal will retry download again at midnight.  If it failed midnight again then terminal needs to be replace.  Older software could have older version of TLS/Cipher</w:t>
      </w:r>
    </w:p>
    <w:p w14:paraId="3D6F9105" w14:textId="77777777" w:rsidR="00960DDA" w:rsidRPr="00E27EEA" w:rsidRDefault="00960DDA" w:rsidP="00960DDA">
      <w:pPr>
        <w:rPr>
          <w:b/>
          <w:bCs/>
          <w:sz w:val="24"/>
          <w:szCs w:val="24"/>
        </w:rPr>
      </w:pPr>
    </w:p>
    <w:p w14:paraId="787EDDE8" w14:textId="77777777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highlight w:val="yellow"/>
        </w:rPr>
      </w:pPr>
      <w:r w:rsidRPr="00E27EEA">
        <w:rPr>
          <w:b/>
          <w:bCs/>
          <w:sz w:val="24"/>
          <w:szCs w:val="24"/>
          <w:highlight w:val="yellow"/>
        </w:rPr>
        <w:t>Once download completed you will require to authenticate terminal before process any transaction</w:t>
      </w:r>
    </w:p>
    <w:p w14:paraId="3613F7D5" w14:textId="77777777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>Main Screen (TSYS or Name of business)</w:t>
      </w:r>
    </w:p>
    <w:p w14:paraId="3717653F" w14:textId="77777777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>Press #, Press 4, Press 4, terminal will prompt for authentication code</w:t>
      </w:r>
    </w:p>
    <w:p w14:paraId="1793E493" w14:textId="77777777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>Press 7 then F key (bottom left) 3 time it changes to S</w:t>
      </w:r>
    </w:p>
    <w:p w14:paraId="1FB4A835" w14:textId="77777777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>Press 2 then F key it changes to A</w:t>
      </w:r>
    </w:p>
    <w:p w14:paraId="70A5B3B2" w14:textId="77777777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>Press 4 then F key it changes to G</w:t>
      </w:r>
    </w:p>
    <w:p w14:paraId="1FEBA795" w14:textId="77777777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>Press 3 then F key twice it changes to E</w:t>
      </w:r>
    </w:p>
    <w:p w14:paraId="2E88B29B" w14:textId="77777777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 xml:space="preserve">Then enter 123 it will display SAGE123 &gt; Press Enter </w:t>
      </w:r>
    </w:p>
    <w:p w14:paraId="4D38B5FB" w14:textId="77777777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 xml:space="preserve">Then Enter business zip code    </w:t>
      </w:r>
      <w:proofErr w:type="gramStart"/>
      <w:r w:rsidRPr="00E27EEA">
        <w:rPr>
          <w:b/>
          <w:bCs/>
          <w:sz w:val="24"/>
          <w:szCs w:val="24"/>
        </w:rPr>
        <w:t>&gt;  Enter</w:t>
      </w:r>
      <w:proofErr w:type="gramEnd"/>
      <w:r w:rsidRPr="00E27EEA">
        <w:rPr>
          <w:b/>
          <w:bCs/>
          <w:sz w:val="24"/>
          <w:szCs w:val="24"/>
        </w:rPr>
        <w:t xml:space="preserve"> </w:t>
      </w:r>
    </w:p>
    <w:p w14:paraId="13AA3793" w14:textId="77777777" w:rsidR="00960DDA" w:rsidRPr="00E27EEA" w:rsidRDefault="00960DDA" w:rsidP="00E27E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27EEA">
        <w:rPr>
          <w:b/>
          <w:bCs/>
          <w:sz w:val="24"/>
          <w:szCs w:val="24"/>
        </w:rPr>
        <w:t xml:space="preserve">Terminal will display ACTIVATED </w:t>
      </w:r>
    </w:p>
    <w:p w14:paraId="7CD46287" w14:textId="77777777" w:rsidR="00924398" w:rsidRDefault="00924398"/>
    <w:sectPr w:rsidR="0092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F4FF" w14:textId="77777777" w:rsidR="00E27EEA" w:rsidRDefault="00E27EEA" w:rsidP="00E27EEA">
      <w:pPr>
        <w:spacing w:after="0" w:line="240" w:lineRule="auto"/>
      </w:pPr>
      <w:r>
        <w:separator/>
      </w:r>
    </w:p>
  </w:endnote>
  <w:endnote w:type="continuationSeparator" w:id="0">
    <w:p w14:paraId="76C667B1" w14:textId="77777777" w:rsidR="00E27EEA" w:rsidRDefault="00E27EEA" w:rsidP="00E2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A89D" w14:textId="77777777" w:rsidR="00E27EEA" w:rsidRDefault="00E27EEA" w:rsidP="00E27EEA">
      <w:pPr>
        <w:spacing w:after="0" w:line="240" w:lineRule="auto"/>
      </w:pPr>
      <w:r>
        <w:separator/>
      </w:r>
    </w:p>
  </w:footnote>
  <w:footnote w:type="continuationSeparator" w:id="0">
    <w:p w14:paraId="3739283C" w14:textId="77777777" w:rsidR="00E27EEA" w:rsidRDefault="00E27EEA" w:rsidP="00E2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0D60"/>
    <w:multiLevelType w:val="hybridMultilevel"/>
    <w:tmpl w:val="AF2C9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1D40"/>
    <w:multiLevelType w:val="hybridMultilevel"/>
    <w:tmpl w:val="A5E23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462B"/>
    <w:multiLevelType w:val="hybridMultilevel"/>
    <w:tmpl w:val="6BB6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D27E1"/>
    <w:multiLevelType w:val="hybridMultilevel"/>
    <w:tmpl w:val="5A16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E0506"/>
    <w:multiLevelType w:val="hybridMultilevel"/>
    <w:tmpl w:val="47D66EEA"/>
    <w:lvl w:ilvl="0" w:tplc="040EF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1619">
    <w:abstractNumId w:val="4"/>
  </w:num>
  <w:num w:numId="2" w16cid:durableId="78017725">
    <w:abstractNumId w:val="3"/>
  </w:num>
  <w:num w:numId="3" w16cid:durableId="237130077">
    <w:abstractNumId w:val="1"/>
  </w:num>
  <w:num w:numId="4" w16cid:durableId="1926651473">
    <w:abstractNumId w:val="0"/>
  </w:num>
  <w:num w:numId="5" w16cid:durableId="1552229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DA"/>
    <w:rsid w:val="006B50AC"/>
    <w:rsid w:val="00924398"/>
    <w:rsid w:val="00960DDA"/>
    <w:rsid w:val="00E2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AA69B"/>
  <w15:chartTrackingRefBased/>
  <w15:docId w15:val="{D0B96DB4-D83A-424B-9F6C-DBB9043D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AC"/>
    <w:pPr>
      <w:ind w:left="720"/>
      <w:contextualSpacing/>
    </w:pPr>
  </w:style>
  <w:style w:type="paragraph" w:styleId="NoSpacing">
    <w:name w:val="No Spacing"/>
    <w:uiPriority w:val="1"/>
    <w:qFormat/>
    <w:rsid w:val="006B5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Sakun, Peter</dc:creator>
  <cp:keywords/>
  <dc:description/>
  <cp:lastModifiedBy>Mooney, Jeffrey</cp:lastModifiedBy>
  <cp:revision>2</cp:revision>
  <dcterms:created xsi:type="dcterms:W3CDTF">2022-04-13T20:29:00Z</dcterms:created>
  <dcterms:modified xsi:type="dcterms:W3CDTF">2022-04-13T20:29:00Z</dcterms:modified>
</cp:coreProperties>
</file>