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F93F" w14:textId="77777777" w:rsidR="00002E68" w:rsidRDefault="00002E68" w:rsidP="00D14850">
      <w:pPr>
        <w:jc w:val="both"/>
        <w:outlineLvl w:val="0"/>
        <w:rPr>
          <w:rFonts w:ascii="Arial" w:hAnsi="Arial" w:cs="Arial"/>
          <w:b/>
          <w:kern w:val="36"/>
          <w:sz w:val="20"/>
          <w:szCs w:val="20"/>
        </w:rPr>
      </w:pPr>
      <w:r>
        <w:rPr>
          <w:rFonts w:ascii="Arial" w:hAnsi="Arial" w:cs="Arial"/>
          <w:b/>
          <w:kern w:val="36"/>
          <w:sz w:val="20"/>
          <w:szCs w:val="20"/>
        </w:rPr>
        <w:t>Letter of Authorization (LOA)</w:t>
      </w:r>
    </w:p>
    <w:p w14:paraId="0F35B371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[END USER BUSINESS LETTERHEAD]</w:t>
      </w:r>
    </w:p>
    <w:p w14:paraId="1A31A974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[DATE]</w:t>
      </w:r>
    </w:p>
    <w:p w14:paraId="7E3E91D7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Whom It May Concern:</w:t>
      </w:r>
    </w:p>
    <w:p w14:paraId="416DE8FB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[END USER BUSINESS NAME], with company registration number [COMPANY REGISTRATION NUMBER], provides [DESCRIPTION OF SERVICES]. By way of this letter, [END USER BUSINESS NAME] requests to obtain the right to make use of [COUNTRY AND NUMBER TYPE] number(s).</w:t>
      </w:r>
    </w:p>
    <w:p w14:paraId="308FB309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provide support to customers in [COUNTRY], [END USER BUSINESS NAME] requires [COUNTRY AND NUMBER TYPE] number(s) to facilitate service requests from these customers.</w:t>
      </w:r>
    </w:p>
    <w:p w14:paraId="13D42F8C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[END USER BUSINESS NAME] agrees to use the number(s) exclusively for inbound customer calls made to Customer Support or similar services in connection with [END USER BUSINESS NAME]’s business and agrees that it will not permit use of the number(s) by third-party users for their own purposes. Further, [END USER BUSINESS NAME] will not use the number(s) for Callback, Calling Cards, and/or Third Country Calling.</w:t>
      </w:r>
    </w:p>
    <w:p w14:paraId="4E30C814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[END USER BUSINESS NAME] is aware of the country restrictions with respect to the number(s) and will respect them.</w:t>
      </w:r>
    </w:p>
    <w:p w14:paraId="174B3D7C" w14:textId="76BDC3C6" w:rsidR="00FB2030" w:rsidRDefault="00FB2030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B2030">
        <w:rPr>
          <w:rFonts w:ascii="Arial" w:hAnsi="Arial" w:cs="Arial"/>
          <w:sz w:val="20"/>
          <w:szCs w:val="20"/>
        </w:rPr>
        <w:t xml:space="preserve">For more information on </w:t>
      </w:r>
      <w:r>
        <w:rPr>
          <w:rFonts w:ascii="Arial" w:hAnsi="Arial" w:cs="Arial"/>
          <w:sz w:val="20"/>
          <w:szCs w:val="20"/>
        </w:rPr>
        <w:t>[COMPANY NAME]</w:t>
      </w:r>
      <w:r w:rsidRPr="00FB2030">
        <w:rPr>
          <w:rFonts w:ascii="Arial" w:hAnsi="Arial" w:cs="Arial"/>
          <w:sz w:val="20"/>
          <w:szCs w:val="20"/>
        </w:rPr>
        <w:t xml:space="preserve"> products and services, please refer to our website </w:t>
      </w:r>
      <w:r w:rsidRPr="00FB2030">
        <w:rPr>
          <w:rFonts w:ascii="Arial" w:hAnsi="Arial" w:cs="Arial"/>
          <w:sz w:val="20"/>
          <w:szCs w:val="20"/>
          <w:u w:val="single"/>
        </w:rPr>
        <w:t>   &lt;</w:t>
      </w:r>
      <w:r>
        <w:rPr>
          <w:rFonts w:ascii="Arial" w:hAnsi="Arial" w:cs="Arial"/>
          <w:sz w:val="20"/>
          <w:szCs w:val="20"/>
          <w:u w:val="single"/>
        </w:rPr>
        <w:t xml:space="preserve"> EMAIL</w:t>
      </w:r>
      <w:r w:rsidRPr="00FB2030">
        <w:rPr>
          <w:rFonts w:ascii="Arial" w:hAnsi="Arial" w:cs="Arial"/>
          <w:sz w:val="20"/>
          <w:szCs w:val="20"/>
          <w:u w:val="single"/>
        </w:rPr>
        <w:t xml:space="preserve"> &gt;</w:t>
      </w:r>
    </w:p>
    <w:p w14:paraId="40788646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6AC4118E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[SIGNATURE OF AUTHORIZED SIGNATORY]</w:t>
      </w:r>
    </w:p>
    <w:p w14:paraId="7EE26486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4E37771E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Signatory:</w:t>
      </w:r>
    </w:p>
    <w:p w14:paraId="40E19F47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</w:t>
      </w:r>
    </w:p>
    <w:p w14:paraId="2AA8376B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Number:</w:t>
      </w:r>
    </w:p>
    <w:p w14:paraId="1262C86F" w14:textId="77777777" w:rsidR="00002E68" w:rsidRDefault="00002E68" w:rsidP="00D148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14:paraId="72B00584" w14:textId="77777777" w:rsidR="00002E68" w:rsidRDefault="00002E68" w:rsidP="00D14850">
      <w:pPr>
        <w:spacing w:before="100" w:beforeAutospacing="1" w:after="100" w:afterAutospacing="1"/>
        <w:jc w:val="both"/>
      </w:pPr>
      <w:r>
        <w:rPr>
          <w:rFonts w:ascii="Arial" w:hAnsi="Arial" w:cs="Arial"/>
          <w:sz w:val="20"/>
          <w:szCs w:val="20"/>
        </w:rPr>
        <w:t>[CORPORATE SEAL/STAM]</w:t>
      </w:r>
      <w:bookmarkStart w:id="0" w:name="follow_up_by_end"/>
      <w:bookmarkStart w:id="1" w:name="company_dept_start"/>
      <w:bookmarkStart w:id="2" w:name="contracting_entity_start"/>
      <w:bookmarkStart w:id="3" w:name="technical_ip_name_start"/>
      <w:bookmarkStart w:id="4" w:name="customer_wanted_date_start"/>
      <w:bookmarkStart w:id="5" w:name="access_rate_start"/>
      <w:bookmarkStart w:id="6" w:name="access_rate_end"/>
      <w:bookmarkStart w:id="7" w:name="service_rate_start"/>
      <w:bookmarkStart w:id="8" w:name="recurring_monthly_charge_start"/>
      <w:bookmarkStart w:id="9" w:name="recurring_monthly_charge_end"/>
      <w:bookmarkStart w:id="10" w:name="customer_name_start"/>
      <w:bookmarkStart w:id="11" w:name="customer_name_end"/>
      <w:bookmarkStart w:id="12" w:name="FT_approval_name_start"/>
      <w:bookmarkStart w:id="13" w:name="FT_approval_name_end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272FA83" w14:textId="77777777" w:rsidR="00860975" w:rsidRDefault="00860975"/>
    <w:sectPr w:rsidR="0086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68"/>
    <w:rsid w:val="00002E68"/>
    <w:rsid w:val="005C78FA"/>
    <w:rsid w:val="00860975"/>
    <w:rsid w:val="00D14850"/>
    <w:rsid w:val="00D659A4"/>
    <w:rsid w:val="00FB2030"/>
    <w:rsid w:val="00F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D296"/>
  <w15:chartTrackingRefBased/>
  <w15:docId w15:val="{73DA03E2-3421-40C6-813E-52B3C00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Pahlplatz</dc:creator>
  <cp:keywords/>
  <dc:description/>
  <cp:lastModifiedBy>Brea Layte</cp:lastModifiedBy>
  <cp:revision>2</cp:revision>
  <dcterms:created xsi:type="dcterms:W3CDTF">2024-09-10T12:38:00Z</dcterms:created>
  <dcterms:modified xsi:type="dcterms:W3CDTF">2024-09-10T12:38:00Z</dcterms:modified>
</cp:coreProperties>
</file>